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FD" w:rsidRDefault="00B80EFD" w:rsidP="0008633E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Список победителя и лауреатов </w:t>
      </w:r>
    </w:p>
    <w:p w:rsidR="002F7442" w:rsidRPr="008329F0" w:rsidRDefault="002F7442" w:rsidP="00B80EFD">
      <w:pPr>
        <w:pStyle w:val="a3"/>
        <w:jc w:val="center"/>
        <w:rPr>
          <w:rFonts w:ascii="Times New Roman" w:hAnsi="Times New Roman" w:cs="Times New Roman"/>
          <w:b/>
        </w:rPr>
      </w:pPr>
      <w:r w:rsidRPr="008329F0">
        <w:rPr>
          <w:rFonts w:ascii="Times New Roman" w:hAnsi="Times New Roman" w:cs="Times New Roman"/>
          <w:b/>
        </w:rPr>
        <w:t>городского профессионального конкурса</w:t>
      </w:r>
    </w:p>
    <w:p w:rsidR="002F7442" w:rsidRPr="008329F0" w:rsidRDefault="002F7442" w:rsidP="002F7442">
      <w:pPr>
        <w:pStyle w:val="a3"/>
        <w:jc w:val="center"/>
        <w:rPr>
          <w:rFonts w:ascii="Times New Roman" w:hAnsi="Times New Roman" w:cs="Times New Roman"/>
          <w:b/>
        </w:rPr>
      </w:pPr>
      <w:r w:rsidRPr="008329F0">
        <w:rPr>
          <w:rFonts w:ascii="Times New Roman" w:hAnsi="Times New Roman" w:cs="Times New Roman"/>
          <w:b/>
        </w:rPr>
        <w:t>«Лучший педагог дополнительного образования»</w:t>
      </w:r>
      <w:r w:rsidR="005D06C7" w:rsidRPr="008329F0">
        <w:rPr>
          <w:rFonts w:ascii="Times New Roman" w:hAnsi="Times New Roman" w:cs="Times New Roman"/>
          <w:b/>
        </w:rPr>
        <w:t xml:space="preserve"> </w:t>
      </w:r>
    </w:p>
    <w:p w:rsidR="0056496B" w:rsidRDefault="0056496B" w:rsidP="008329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4111"/>
        <w:gridCol w:w="992"/>
      </w:tblGrid>
      <w:tr w:rsidR="0056496B" w:rsidRPr="0056496B" w:rsidTr="0056496B">
        <w:trPr>
          <w:cantSplit/>
          <w:trHeight w:val="440"/>
        </w:trPr>
        <w:tc>
          <w:tcPr>
            <w:tcW w:w="526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51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b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b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56496B" w:rsidRPr="0056496B" w:rsidRDefault="00B80EFD" w:rsidP="0042682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Статус</w:t>
            </w:r>
          </w:p>
        </w:tc>
      </w:tr>
      <w:tr w:rsidR="00FF248D" w:rsidRPr="0056496B" w:rsidTr="00B16623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5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Щербакова Ирина Ивановна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sz w:val="22"/>
                <w:szCs w:val="22"/>
              </w:rPr>
              <w:t>МБДОУ «Березовский детский сад №3»</w:t>
            </w:r>
          </w:p>
        </w:tc>
        <w:tc>
          <w:tcPr>
            <w:tcW w:w="992" w:type="dxa"/>
            <w:shd w:val="clear" w:color="auto" w:fill="auto"/>
          </w:tcPr>
          <w:p w:rsidR="00FF248D" w:rsidRPr="00FF248D" w:rsidRDefault="00B80EFD" w:rsidP="00B166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Победитель</w:t>
            </w:r>
            <w:bookmarkStart w:id="0" w:name="_GoBack"/>
            <w:bookmarkEnd w:id="0"/>
          </w:p>
        </w:tc>
      </w:tr>
      <w:tr w:rsidR="00FF248D" w:rsidRPr="0056496B" w:rsidTr="00B16623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51" w:type="dxa"/>
            <w:shd w:val="clear" w:color="auto" w:fill="auto"/>
            <w:noWrap/>
          </w:tcPr>
          <w:p w:rsidR="00FF248D" w:rsidRPr="00FF248D" w:rsidRDefault="00FF248D" w:rsidP="00FF248D">
            <w:pPr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Ефремов Алексей Николаевич</w:t>
            </w:r>
          </w:p>
        </w:tc>
        <w:tc>
          <w:tcPr>
            <w:tcW w:w="411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sz w:val="22"/>
                <w:szCs w:val="22"/>
              </w:rPr>
              <w:t>МБОУ СШ №155</w:t>
            </w:r>
          </w:p>
        </w:tc>
        <w:tc>
          <w:tcPr>
            <w:tcW w:w="992" w:type="dxa"/>
            <w:shd w:val="clear" w:color="auto" w:fill="auto"/>
          </w:tcPr>
          <w:p w:rsidR="00FF248D" w:rsidRPr="00FF248D" w:rsidRDefault="00B80EFD" w:rsidP="00B166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Лауреат</w:t>
            </w:r>
          </w:p>
        </w:tc>
      </w:tr>
      <w:tr w:rsidR="00FF248D" w:rsidRPr="0056496B" w:rsidTr="00B16623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51" w:type="dxa"/>
            <w:shd w:val="clear" w:color="auto" w:fill="auto"/>
            <w:noWrap/>
          </w:tcPr>
          <w:p w:rsidR="00FF248D" w:rsidRPr="00FF248D" w:rsidRDefault="00FF248D" w:rsidP="00FF24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F248D">
              <w:rPr>
                <w:color w:val="000000"/>
                <w:sz w:val="22"/>
                <w:szCs w:val="22"/>
              </w:rPr>
              <w:t>Фанталкина</w:t>
            </w:r>
            <w:proofErr w:type="spellEnd"/>
            <w:r w:rsidRPr="00FF248D">
              <w:rPr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sz w:val="22"/>
                <w:szCs w:val="22"/>
              </w:rPr>
              <w:t>МАОУ СШ №3</w:t>
            </w:r>
          </w:p>
        </w:tc>
        <w:tc>
          <w:tcPr>
            <w:tcW w:w="992" w:type="dxa"/>
            <w:shd w:val="clear" w:color="auto" w:fill="auto"/>
          </w:tcPr>
          <w:p w:rsidR="00FF248D" w:rsidRPr="00FF248D" w:rsidRDefault="00B80EFD" w:rsidP="00B166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Лауреат</w:t>
            </w:r>
          </w:p>
        </w:tc>
      </w:tr>
      <w:tr w:rsidR="00FF248D" w:rsidRPr="0056496B" w:rsidTr="00B16623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51" w:type="dxa"/>
            <w:shd w:val="clear" w:color="auto" w:fill="auto"/>
            <w:noWrap/>
          </w:tcPr>
          <w:p w:rsidR="00FF248D" w:rsidRPr="00FF248D" w:rsidRDefault="00FF248D" w:rsidP="00FF248D">
            <w:pPr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Глазкова Анастасия Владимировна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sz w:val="22"/>
                <w:szCs w:val="22"/>
              </w:rPr>
              <w:t>МАОУ СШ №159</w:t>
            </w:r>
          </w:p>
        </w:tc>
        <w:tc>
          <w:tcPr>
            <w:tcW w:w="992" w:type="dxa"/>
            <w:shd w:val="clear" w:color="auto" w:fill="auto"/>
          </w:tcPr>
          <w:p w:rsidR="00FF248D" w:rsidRPr="00FF248D" w:rsidRDefault="00B80EFD" w:rsidP="00B166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Лауреат</w:t>
            </w:r>
          </w:p>
        </w:tc>
      </w:tr>
      <w:tr w:rsidR="00FF248D" w:rsidRPr="0056496B" w:rsidTr="00B16623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51" w:type="dxa"/>
            <w:shd w:val="clear" w:color="auto" w:fill="auto"/>
            <w:noWrap/>
          </w:tcPr>
          <w:p w:rsidR="00FF248D" w:rsidRPr="00FF248D" w:rsidRDefault="00FF248D" w:rsidP="00FF248D">
            <w:pPr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Шадрина Ольга Михайловна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sz w:val="22"/>
                <w:szCs w:val="22"/>
              </w:rPr>
              <w:t>МБОУ СШ № 155</w:t>
            </w:r>
          </w:p>
        </w:tc>
        <w:tc>
          <w:tcPr>
            <w:tcW w:w="992" w:type="dxa"/>
            <w:shd w:val="clear" w:color="auto" w:fill="auto"/>
          </w:tcPr>
          <w:p w:rsidR="00FF248D" w:rsidRPr="00FF248D" w:rsidRDefault="00B80EFD" w:rsidP="00B166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Лауреат</w:t>
            </w:r>
          </w:p>
        </w:tc>
      </w:tr>
    </w:tbl>
    <w:p w:rsidR="0056496B" w:rsidRDefault="0056496B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96B" w:rsidRDefault="0056496B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96B" w:rsidRDefault="0056496B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96B" w:rsidRPr="00B21663" w:rsidRDefault="0056496B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6C7" w:rsidRPr="00B21663" w:rsidRDefault="005D06C7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6C7" w:rsidRDefault="005D06C7" w:rsidP="002F74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EC4" w:rsidRDefault="00E46EC4"/>
    <w:sectPr w:rsidR="00E46EC4" w:rsidSect="004E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51577"/>
    <w:multiLevelType w:val="hybridMultilevel"/>
    <w:tmpl w:val="3A38E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EC"/>
    <w:rsid w:val="00074D36"/>
    <w:rsid w:val="0008633E"/>
    <w:rsid w:val="000C0EAF"/>
    <w:rsid w:val="00123262"/>
    <w:rsid w:val="002F7442"/>
    <w:rsid w:val="004169EC"/>
    <w:rsid w:val="004B633B"/>
    <w:rsid w:val="004E0F7C"/>
    <w:rsid w:val="0056496B"/>
    <w:rsid w:val="0056779C"/>
    <w:rsid w:val="005D06C7"/>
    <w:rsid w:val="0066538E"/>
    <w:rsid w:val="00691DB8"/>
    <w:rsid w:val="00831449"/>
    <w:rsid w:val="008329F0"/>
    <w:rsid w:val="00905534"/>
    <w:rsid w:val="009B257E"/>
    <w:rsid w:val="009F46C6"/>
    <w:rsid w:val="00A50CED"/>
    <w:rsid w:val="00A8457A"/>
    <w:rsid w:val="00A9311F"/>
    <w:rsid w:val="00B16623"/>
    <w:rsid w:val="00B21663"/>
    <w:rsid w:val="00B80EFD"/>
    <w:rsid w:val="00B94664"/>
    <w:rsid w:val="00CA236C"/>
    <w:rsid w:val="00E46EC4"/>
    <w:rsid w:val="00E651D9"/>
    <w:rsid w:val="00E6537B"/>
    <w:rsid w:val="00EE2841"/>
    <w:rsid w:val="00FF248D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4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7442"/>
  </w:style>
  <w:style w:type="table" w:styleId="a5">
    <w:name w:val="Table Grid"/>
    <w:basedOn w:val="a1"/>
    <w:uiPriority w:val="59"/>
    <w:rsid w:val="002F744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7442"/>
    <w:pPr>
      <w:ind w:left="720"/>
      <w:contextualSpacing/>
    </w:pPr>
  </w:style>
  <w:style w:type="paragraph" w:styleId="a7">
    <w:name w:val="No Spacing"/>
    <w:uiPriority w:val="1"/>
    <w:qFormat/>
    <w:rsid w:val="00FF4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4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7442"/>
  </w:style>
  <w:style w:type="table" w:styleId="a5">
    <w:name w:val="Table Grid"/>
    <w:basedOn w:val="a1"/>
    <w:uiPriority w:val="59"/>
    <w:rsid w:val="002F744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7442"/>
    <w:pPr>
      <w:ind w:left="720"/>
      <w:contextualSpacing/>
    </w:pPr>
  </w:style>
  <w:style w:type="paragraph" w:styleId="a7">
    <w:name w:val="No Spacing"/>
    <w:uiPriority w:val="1"/>
    <w:qFormat/>
    <w:rsid w:val="00FF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kadry@kimc.ms</dc:creator>
  <cp:keywords/>
  <dc:description/>
  <cp:lastModifiedBy>Алена Николаевна Болендер</cp:lastModifiedBy>
  <cp:revision>12</cp:revision>
  <cp:lastPrinted>2025-02-06T03:01:00Z</cp:lastPrinted>
  <dcterms:created xsi:type="dcterms:W3CDTF">2026-03-05T09:20:00Z</dcterms:created>
  <dcterms:modified xsi:type="dcterms:W3CDTF">2026-03-24T06:32:00Z</dcterms:modified>
</cp:coreProperties>
</file>