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4C9" w:rsidRDefault="00F501C9" w:rsidP="0078507C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544445" cy="914400"/>
            <wp:effectExtent l="0" t="0" r="0" b="0"/>
            <wp:docPr id="1" name="Рисунок 1" descr="Главная стра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лавная страница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" t="9096" r="40638" b="18134"/>
                    <a:stretch/>
                  </pic:blipFill>
                  <pic:spPr bwMode="auto">
                    <a:xfrm>
                      <a:off x="0" y="0"/>
                      <a:ext cx="2570203" cy="92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8507C">
        <w:rPr>
          <w:noProof/>
        </w:rPr>
        <w:t xml:space="preserve">                                    </w:t>
      </w:r>
      <w:r w:rsidR="0078507C">
        <w:rPr>
          <w:noProof/>
        </w:rPr>
        <w:drawing>
          <wp:inline distT="0" distB="0" distL="0" distR="0" wp14:anchorId="0E892A1E" wp14:editId="3F2177AC">
            <wp:extent cx="2065020" cy="769620"/>
            <wp:effectExtent l="0" t="0" r="0" b="0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07C" w:rsidRPr="0078507C" w:rsidRDefault="0078507C" w:rsidP="0078507C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414141"/>
          <w:sz w:val="36"/>
          <w:szCs w:val="21"/>
        </w:rPr>
      </w:pPr>
      <w:r w:rsidRPr="0078507C">
        <w:rPr>
          <w:rFonts w:ascii="Arial" w:eastAsia="Times New Roman" w:hAnsi="Arial" w:cs="Arial"/>
          <w:b/>
          <w:color w:val="414141"/>
          <w:sz w:val="36"/>
          <w:szCs w:val="21"/>
        </w:rPr>
        <w:t>Индивидуальный образовательный маршрут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3359"/>
        <w:gridCol w:w="3359"/>
        <w:gridCol w:w="2400"/>
        <w:gridCol w:w="3039"/>
      </w:tblGrid>
      <w:tr w:rsidR="005A34C9" w:rsidRPr="0078507C" w:rsidTr="00A410F6">
        <w:tc>
          <w:tcPr>
            <w:tcW w:w="0" w:type="auto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ФИО (полностью)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FE442A" w:rsidRDefault="00F501C9" w:rsidP="005A34C9">
            <w:pPr>
              <w:spacing w:after="0" w:line="240" w:lineRule="auto"/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</w:pPr>
            <w:r w:rsidRPr="00FE442A"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  <w:t>Поле для заполнения</w:t>
            </w:r>
          </w:p>
        </w:tc>
      </w:tr>
      <w:tr w:rsidR="005A34C9" w:rsidRPr="0078507C" w:rsidTr="00A410F6">
        <w:tc>
          <w:tcPr>
            <w:tcW w:w="0" w:type="auto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Муниципалитет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FE442A" w:rsidRDefault="00F501C9" w:rsidP="005A34C9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FE442A"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  <w:t>Поле для заполнения</w:t>
            </w:r>
          </w:p>
        </w:tc>
      </w:tr>
      <w:tr w:rsidR="005A34C9" w:rsidRPr="0078507C" w:rsidTr="00A410F6">
        <w:tc>
          <w:tcPr>
            <w:tcW w:w="1150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A410F6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Организация</w:t>
            </w:r>
          </w:p>
        </w:tc>
        <w:tc>
          <w:tcPr>
            <w:tcW w:w="3800" w:type="pct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FE442A" w:rsidRDefault="00F501C9" w:rsidP="005A34C9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FE442A"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  <w:t>Поле для заполнения</w:t>
            </w:r>
          </w:p>
        </w:tc>
      </w:tr>
      <w:tr w:rsidR="005A34C9" w:rsidRPr="0078507C" w:rsidTr="00A410F6">
        <w:tc>
          <w:tcPr>
            <w:tcW w:w="1150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A410F6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Должность</w:t>
            </w:r>
          </w:p>
        </w:tc>
        <w:tc>
          <w:tcPr>
            <w:tcW w:w="3800" w:type="pct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FE442A" w:rsidRDefault="00F501C9" w:rsidP="005A34C9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FE442A"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  <w:t>Поле для заполнения</w:t>
            </w:r>
          </w:p>
        </w:tc>
      </w:tr>
      <w:tr w:rsidR="005A34C9" w:rsidRPr="0078507C" w:rsidTr="00A410F6">
        <w:tc>
          <w:tcPr>
            <w:tcW w:w="1150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Профессиональные дефициты / Задачи на предстоящий период</w:t>
            </w:r>
          </w:p>
        </w:tc>
        <w:tc>
          <w:tcPr>
            <w:tcW w:w="1050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Образовательные задачи</w:t>
            </w:r>
          </w:p>
        </w:tc>
        <w:tc>
          <w:tcPr>
            <w:tcW w:w="1050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F72616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 xml:space="preserve">Формы работы/ взаимодействия </w:t>
            </w:r>
            <w:r w:rsidR="005A34C9"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по реализации образовательных задач</w:t>
            </w:r>
          </w:p>
        </w:tc>
        <w:tc>
          <w:tcPr>
            <w:tcW w:w="750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A410F6" w:rsidRDefault="00F72616" w:rsidP="00A41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Сроки реализации</w:t>
            </w:r>
            <w:r w:rsid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 xml:space="preserve"> </w:t>
            </w:r>
          </w:p>
          <w:p w:rsidR="005A34C9" w:rsidRPr="00A410F6" w:rsidRDefault="00A410F6" w:rsidP="00A41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color w:val="414141"/>
                <w:sz w:val="18"/>
                <w:szCs w:val="21"/>
              </w:rPr>
              <w:t>(указать даты / месяц(ы), год)</w:t>
            </w:r>
          </w:p>
        </w:tc>
        <w:tc>
          <w:tcPr>
            <w:tcW w:w="900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Форма предъявления результата</w:t>
            </w:r>
          </w:p>
        </w:tc>
      </w:tr>
      <w:tr w:rsidR="005A34C9" w:rsidRPr="0078507C" w:rsidTr="005A34C9">
        <w:tc>
          <w:tcPr>
            <w:tcW w:w="1150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1</w:t>
            </w:r>
          </w:p>
        </w:tc>
        <w:tc>
          <w:tcPr>
            <w:tcW w:w="1050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2</w:t>
            </w:r>
          </w:p>
        </w:tc>
        <w:tc>
          <w:tcPr>
            <w:tcW w:w="1050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3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4</w:t>
            </w:r>
          </w:p>
        </w:tc>
        <w:tc>
          <w:tcPr>
            <w:tcW w:w="900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5</w:t>
            </w:r>
          </w:p>
        </w:tc>
      </w:tr>
      <w:tr w:rsidR="005A34C9" w:rsidRPr="0078507C" w:rsidTr="00F501C9">
        <w:tc>
          <w:tcPr>
            <w:tcW w:w="1150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5A34C9" w:rsidRPr="00FE442A" w:rsidRDefault="00F501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FE442A"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  <w:t>Поле для заполнения</w:t>
            </w:r>
          </w:p>
        </w:tc>
        <w:tc>
          <w:tcPr>
            <w:tcW w:w="1050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5A34C9" w:rsidRPr="00FE442A" w:rsidRDefault="00F501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FE442A"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  <w:t>Поле для заполнения</w:t>
            </w:r>
          </w:p>
        </w:tc>
        <w:tc>
          <w:tcPr>
            <w:tcW w:w="1050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5A34C9" w:rsidRPr="00FE442A" w:rsidRDefault="00F501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FE442A"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  <w:t>Поле для заполнения</w:t>
            </w:r>
            <w:r w:rsidR="00625A7B"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750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5A34C9" w:rsidRPr="00FE442A" w:rsidRDefault="00F501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FE442A"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  <w:t>Поле для заполнения</w:t>
            </w:r>
          </w:p>
        </w:tc>
        <w:tc>
          <w:tcPr>
            <w:tcW w:w="900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FE442A" w:rsidRDefault="00F501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FE442A"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  <w:t>Поле для заполнения</w:t>
            </w:r>
          </w:p>
        </w:tc>
      </w:tr>
      <w:tr w:rsidR="00886529" w:rsidRPr="0078507C" w:rsidTr="005A34C9">
        <w:tc>
          <w:tcPr>
            <w:tcW w:w="1150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86529" w:rsidRPr="0078507C" w:rsidRDefault="0088652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</w:tc>
        <w:tc>
          <w:tcPr>
            <w:tcW w:w="1050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86529" w:rsidRPr="0078507C" w:rsidRDefault="0088652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</w:tc>
        <w:tc>
          <w:tcPr>
            <w:tcW w:w="1050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86529" w:rsidRPr="0078507C" w:rsidRDefault="0088652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</w:tc>
        <w:tc>
          <w:tcPr>
            <w:tcW w:w="750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86529" w:rsidRPr="0078507C" w:rsidRDefault="0088652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</w:tc>
        <w:tc>
          <w:tcPr>
            <w:tcW w:w="900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86529" w:rsidRPr="0078507C" w:rsidRDefault="0088652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</w:tc>
      </w:tr>
      <w:tr w:rsidR="00886529" w:rsidRPr="0078507C" w:rsidTr="005A34C9">
        <w:tc>
          <w:tcPr>
            <w:tcW w:w="1150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86529" w:rsidRPr="0078507C" w:rsidRDefault="0088652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</w:tc>
        <w:tc>
          <w:tcPr>
            <w:tcW w:w="1050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86529" w:rsidRPr="0078507C" w:rsidRDefault="0088652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</w:tc>
        <w:tc>
          <w:tcPr>
            <w:tcW w:w="1050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86529" w:rsidRPr="0078507C" w:rsidRDefault="0088652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</w:tc>
        <w:tc>
          <w:tcPr>
            <w:tcW w:w="750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86529" w:rsidRPr="0078507C" w:rsidRDefault="0088652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</w:tc>
        <w:tc>
          <w:tcPr>
            <w:tcW w:w="900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86529" w:rsidRPr="0078507C" w:rsidRDefault="0088652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</w:tc>
      </w:tr>
      <w:tr w:rsidR="00886529" w:rsidRPr="0078507C" w:rsidTr="005A34C9">
        <w:tc>
          <w:tcPr>
            <w:tcW w:w="1150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86529" w:rsidRPr="0078507C" w:rsidRDefault="0088652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</w:tc>
        <w:tc>
          <w:tcPr>
            <w:tcW w:w="1050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86529" w:rsidRPr="0078507C" w:rsidRDefault="0088652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</w:tc>
        <w:tc>
          <w:tcPr>
            <w:tcW w:w="1050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86529" w:rsidRPr="0078507C" w:rsidRDefault="0088652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</w:tc>
        <w:tc>
          <w:tcPr>
            <w:tcW w:w="750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86529" w:rsidRPr="0078507C" w:rsidRDefault="0088652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</w:tc>
        <w:tc>
          <w:tcPr>
            <w:tcW w:w="900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86529" w:rsidRPr="0078507C" w:rsidRDefault="0088652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</w:tc>
      </w:tr>
    </w:tbl>
    <w:p w:rsidR="002565E6" w:rsidRDefault="002565E6" w:rsidP="005A34C9">
      <w:pPr>
        <w:shd w:val="clear" w:color="auto" w:fill="FFFFFF"/>
        <w:spacing w:before="100" w:beforeAutospacing="1" w:after="100" w:afterAutospacing="1" w:line="240" w:lineRule="auto"/>
      </w:pPr>
    </w:p>
    <w:sectPr w:rsidR="002565E6" w:rsidSect="0078507C">
      <w:pgSz w:w="16838" w:h="11906" w:orient="landscape"/>
      <w:pgMar w:top="426" w:right="42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3602C"/>
    <w:multiLevelType w:val="hybridMultilevel"/>
    <w:tmpl w:val="76E46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70E22"/>
    <w:multiLevelType w:val="multilevel"/>
    <w:tmpl w:val="D3FA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C9"/>
    <w:rsid w:val="002565E6"/>
    <w:rsid w:val="005A34C9"/>
    <w:rsid w:val="00625A7B"/>
    <w:rsid w:val="0078507C"/>
    <w:rsid w:val="00886529"/>
    <w:rsid w:val="00A410F6"/>
    <w:rsid w:val="00F501C9"/>
    <w:rsid w:val="00F72616"/>
    <w:rsid w:val="00FE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4390FD-BCDA-4A95-8A2E-C17F2222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34C9"/>
    <w:rPr>
      <w:b/>
      <w:bCs/>
    </w:rPr>
  </w:style>
  <w:style w:type="paragraph" w:styleId="a5">
    <w:name w:val="List Paragraph"/>
    <w:basedOn w:val="a"/>
    <w:uiPriority w:val="34"/>
    <w:qFormat/>
    <w:rsid w:val="00886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</dc:creator>
  <cp:keywords/>
  <dc:description/>
  <cp:lastModifiedBy>Дайнеко Яна Михайловна</cp:lastModifiedBy>
  <cp:revision>6</cp:revision>
  <dcterms:created xsi:type="dcterms:W3CDTF">2021-06-03T13:55:00Z</dcterms:created>
  <dcterms:modified xsi:type="dcterms:W3CDTF">2021-06-24T05:33:00Z</dcterms:modified>
</cp:coreProperties>
</file>